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附件：</w:t>
      </w:r>
      <w:r>
        <w:rPr>
          <w:rFonts w:hint="eastAsia" w:ascii="方正小标宋简体" w:eastAsia="方正小标宋简体"/>
          <w:sz w:val="36"/>
          <w:szCs w:val="36"/>
        </w:rPr>
        <w:t>安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徽省高等职业院校“双师型”教师注册名单</w:t>
      </w:r>
    </w:p>
    <w:tbl>
      <w:tblPr>
        <w:tblStyle w:val="4"/>
        <w:tblpPr w:leftFromText="180" w:rightFromText="180" w:vertAnchor="page" w:horzAnchor="margin" w:tblpXSpec="center" w:tblpY="2446"/>
        <w:tblW w:w="7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1560"/>
        <w:gridCol w:w="241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238" w:hanging="238" w:hangingChars="79"/>
              <w:jc w:val="left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二级教学单位（盖章）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0"/>
                <w:szCs w:val="30"/>
              </w:rPr>
              <w:t xml:space="preserve">：         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 经办人：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38" w:hanging="238" w:hangingChars="79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38" w:hanging="238" w:hangingChars="79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楷体" w:hAnsi="楷体" w:eastAsia="楷体" w:cs="宋体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38" w:hanging="238" w:hangingChars="79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0"/>
                <w:szCs w:val="30"/>
              </w:rPr>
              <w:t>从事专业</w:t>
            </w:r>
          </w:p>
        </w:tc>
        <w:tc>
          <w:tcPr>
            <w:tcW w:w="17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38" w:hanging="238" w:hangingChars="79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0"/>
                <w:szCs w:val="30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2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widowControl/>
              <w:ind w:left="237" w:hanging="237" w:hangingChars="79"/>
              <w:jc w:val="center"/>
              <w:rPr>
                <w:rFonts w:ascii="楷体" w:hAnsi="楷体" w:eastAsia="楷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503"/>
    <w:rsid w:val="00060503"/>
    <w:rsid w:val="00E23FAB"/>
    <w:rsid w:val="07E63242"/>
    <w:rsid w:val="081320E7"/>
    <w:rsid w:val="1AA34D5B"/>
    <w:rsid w:val="30414B2E"/>
    <w:rsid w:val="4B0960F0"/>
    <w:rsid w:val="5AED35DC"/>
    <w:rsid w:val="61276CC8"/>
    <w:rsid w:val="620C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</Words>
  <Characters>114</Characters>
  <Lines>1</Lines>
  <Paragraphs>1</Paragraphs>
  <TotalTime>9</TotalTime>
  <ScaleCrop>false</ScaleCrop>
  <LinksUpToDate>false</LinksUpToDate>
  <CharactersWithSpaces>133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2021-12-07T08:18:00Z</dcterms:created>
  <dc:creator>微软用户</dc:creator>
  <cp:lastModifiedBy>江芳</cp:lastModifiedBy>
  <dcterms:modified xsi:type="dcterms:W3CDTF">2021-12-07T09:12:22Z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F38E0F4B274B43A3808214F079FE5463</vt:lpwstr>
  </property>
</Properties>
</file>